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0C" w:rsidRPr="004F350C" w:rsidRDefault="004F350C" w:rsidP="004F350C">
      <w:pPr>
        <w:rPr>
          <w:rFonts w:asciiTheme="minorHAnsi" w:hAnsiTheme="minorHAnsi"/>
          <w:b/>
          <w:sz w:val="32"/>
          <w:szCs w:val="32"/>
        </w:rPr>
      </w:pPr>
      <w:r w:rsidRPr="004F350C">
        <w:rPr>
          <w:rFonts w:asciiTheme="minorHAnsi" w:hAnsiTheme="minorHAnsi"/>
          <w:b/>
          <w:sz w:val="32"/>
          <w:szCs w:val="32"/>
        </w:rPr>
        <w:t>Informatie zoeken op het internet</w:t>
      </w:r>
    </w:p>
    <w:p w:rsidR="00AF3508" w:rsidRDefault="00AF3508" w:rsidP="004F350C">
      <w:pPr>
        <w:rPr>
          <w:rFonts w:asciiTheme="minorHAnsi" w:hAnsiTheme="minorHAnsi"/>
          <w:b/>
        </w:rPr>
      </w:pPr>
    </w:p>
    <w:p w:rsidR="004F350C" w:rsidRPr="00A76F9D" w:rsidRDefault="004F350C" w:rsidP="004F350C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t xml:space="preserve">Opdracht </w:t>
      </w:r>
    </w:p>
    <w:p w:rsidR="004F350C" w:rsidRPr="00A76F9D" w:rsidRDefault="004F350C" w:rsidP="004F350C">
      <w:pPr>
        <w:rPr>
          <w:rFonts w:asciiTheme="minorHAnsi" w:hAnsiTheme="minorHAnsi"/>
        </w:rPr>
      </w:pPr>
      <w:r w:rsidRPr="00A76F9D">
        <w:rPr>
          <w:rFonts w:asciiTheme="minorHAnsi" w:hAnsiTheme="minorHAnsi"/>
        </w:rPr>
        <w:t>Zoek informatie op het internet</w:t>
      </w:r>
      <w:r>
        <w:rPr>
          <w:rFonts w:asciiTheme="minorHAnsi" w:hAnsiTheme="minorHAnsi"/>
        </w:rPr>
        <w:t>.</w:t>
      </w:r>
    </w:p>
    <w:p w:rsidR="004F350C" w:rsidRPr="00A76F9D" w:rsidRDefault="004F350C" w:rsidP="004F350C">
      <w:pPr>
        <w:rPr>
          <w:rFonts w:asciiTheme="minorHAnsi" w:hAnsiTheme="minorHAnsi"/>
        </w:rPr>
      </w:pPr>
    </w:p>
    <w:p w:rsidR="004F350C" w:rsidRDefault="004F350C" w:rsidP="004F350C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53185" cy="1353185"/>
            <wp:effectExtent l="0" t="0" r="0" b="0"/>
            <wp:wrapSquare wrapText="bothSides"/>
            <wp:docPr id="9" name="Afbeelding 9" descr="F:\Volwassenenonderwijs\Nederlands 2de taal\_Diversen\archief\Zo gezegd\Nieuwe reeks\Zo gezegd 1.1\Zo gezegd online leerkracht\Werkbladen taalportfolio\tekeningen\admini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Volwassenenonderwijs\Nederlands 2de taal\_Diversen\archief\Zo gezegd\Nieuwe reeks\Zo gezegd 1.1\Zo gezegd online leerkracht\Werkbladen taalportfolio\tekeningen\administra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50C" w:rsidRPr="00A76F9D" w:rsidRDefault="004F350C" w:rsidP="004F350C">
      <w:pPr>
        <w:rPr>
          <w:rFonts w:asciiTheme="minorHAnsi" w:hAnsiTheme="minorHAnsi"/>
        </w:rPr>
      </w:pPr>
    </w:p>
    <w:p w:rsidR="004F350C" w:rsidRPr="00AF3508" w:rsidRDefault="004F350C" w:rsidP="004F350C">
      <w:pPr>
        <w:rPr>
          <w:rFonts w:asciiTheme="minorHAnsi" w:hAnsiTheme="minorHAnsi"/>
          <w:b/>
        </w:rPr>
      </w:pPr>
      <w:r w:rsidRPr="00AF3508">
        <w:rPr>
          <w:rFonts w:asciiTheme="minorHAnsi" w:hAnsiTheme="minorHAnsi"/>
          <w:b/>
        </w:rPr>
        <w:t xml:space="preserve">Situatie </w:t>
      </w:r>
    </w:p>
    <w:p w:rsidR="004F350C" w:rsidRDefault="004F350C" w:rsidP="004F350C">
      <w:pPr>
        <w:rPr>
          <w:rFonts w:asciiTheme="minorHAnsi" w:hAnsiTheme="minorHAnsi"/>
        </w:rPr>
      </w:pPr>
      <w:r>
        <w:rPr>
          <w:rFonts w:asciiTheme="minorHAnsi" w:hAnsiTheme="minorHAnsi"/>
        </w:rPr>
        <w:t>Je verzamelt alle documenten voor de mutualiteit. Je vindt een getuigschrift van vorig jaar. Je wil weten of het nog geldig is.</w:t>
      </w:r>
    </w:p>
    <w:p w:rsidR="00AF3508" w:rsidRDefault="00AF3508" w:rsidP="004F350C">
      <w:pPr>
        <w:rPr>
          <w:rFonts w:asciiTheme="minorHAnsi" w:hAnsiTheme="minorHAnsi"/>
        </w:rPr>
      </w:pPr>
    </w:p>
    <w:p w:rsidR="00AF3508" w:rsidRDefault="00AF3508" w:rsidP="004F350C">
      <w:pPr>
        <w:rPr>
          <w:rFonts w:asciiTheme="minorHAnsi" w:hAnsiTheme="minorHAnsi"/>
        </w:rPr>
      </w:pPr>
    </w:p>
    <w:p w:rsidR="00AF3508" w:rsidRDefault="00AF3508" w:rsidP="004F350C">
      <w:pPr>
        <w:rPr>
          <w:rFonts w:asciiTheme="minorHAnsi" w:hAnsiTheme="minorHAnsi"/>
        </w:rPr>
      </w:pPr>
    </w:p>
    <w:p w:rsidR="00AF3508" w:rsidRPr="00A76F9D" w:rsidRDefault="00AF3508" w:rsidP="004F350C">
      <w:pPr>
        <w:rPr>
          <w:rFonts w:asciiTheme="minorHAnsi" w:hAnsiTheme="minorHAnsi"/>
        </w:rPr>
      </w:pPr>
    </w:p>
    <w:p w:rsidR="004F350C" w:rsidRPr="00DA28CD" w:rsidRDefault="004F350C" w:rsidP="004F350C">
      <w:pPr>
        <w:rPr>
          <w:rFonts w:asciiTheme="minorHAnsi" w:hAnsiTheme="minorHAnsi"/>
          <w:b/>
        </w:rPr>
      </w:pPr>
      <w:r w:rsidRPr="00DA28CD">
        <w:rPr>
          <w:rFonts w:asciiTheme="minorHAnsi" w:hAnsiTheme="minorHAnsi"/>
          <w:b/>
        </w:rPr>
        <w:t>Ondersteuning</w:t>
      </w:r>
    </w:p>
    <w:p w:rsidR="004F350C" w:rsidRPr="00DA28CD" w:rsidRDefault="004F350C" w:rsidP="004F350C">
      <w:pPr>
        <w:rPr>
          <w:rFonts w:asciiTheme="minorHAnsi" w:hAnsiTheme="minorHAnsi"/>
        </w:rPr>
      </w:pPr>
      <w:r w:rsidRPr="00DA28CD">
        <w:rPr>
          <w:rFonts w:asciiTheme="minorHAnsi" w:hAnsiTheme="minorHAnsi"/>
        </w:rPr>
        <w:t>De informatie</w:t>
      </w:r>
      <w:r w:rsidR="00AF3508">
        <w:rPr>
          <w:rFonts w:asciiTheme="minorHAnsi" w:hAnsiTheme="minorHAnsi"/>
        </w:rPr>
        <w:t xml:space="preserve"> </w:t>
      </w:r>
      <w:r w:rsidRPr="00DA28CD">
        <w:rPr>
          <w:rFonts w:asciiTheme="minorHAnsi" w:hAnsiTheme="minorHAnsi"/>
        </w:rPr>
        <w:t>/</w:t>
      </w:r>
      <w:r w:rsidR="00AF3508">
        <w:rPr>
          <w:rFonts w:asciiTheme="minorHAnsi" w:hAnsiTheme="minorHAnsi"/>
        </w:rPr>
        <w:t xml:space="preserve"> </w:t>
      </w:r>
      <w:r w:rsidRPr="00DA28CD">
        <w:rPr>
          <w:rFonts w:asciiTheme="minorHAnsi" w:hAnsiTheme="minorHAnsi"/>
        </w:rPr>
        <w:t>ondersteunende kennis die je kan helpen bij de uitvoering van de taaltaak vind je in je leerwerkboek:</w:t>
      </w:r>
    </w:p>
    <w:p w:rsidR="004F350C" w:rsidRPr="00AF3508" w:rsidRDefault="004F350C" w:rsidP="00AF3508">
      <w:pPr>
        <w:pStyle w:val="Lijstalinea"/>
        <w:numPr>
          <w:ilvl w:val="0"/>
          <w:numId w:val="7"/>
        </w:numPr>
      </w:pPr>
      <w:r w:rsidRPr="00AF3508">
        <w:t xml:space="preserve">woordenschat en grammatica: p. </w:t>
      </w:r>
      <w:r w:rsidR="00AF3508">
        <w:t>196-198</w:t>
      </w:r>
    </w:p>
    <w:p w:rsidR="00CF0F8E" w:rsidRDefault="004F350C" w:rsidP="004F350C">
      <w:pPr>
        <w:rPr>
          <w:rFonts w:asciiTheme="minorHAnsi" w:hAnsiTheme="minorHAnsi"/>
        </w:rPr>
      </w:pPr>
      <w:r w:rsidRPr="00DA28CD">
        <w:rPr>
          <w:rFonts w:asciiTheme="minorHAnsi" w:hAnsiTheme="minorHAnsi"/>
        </w:rPr>
        <w:t>Gebruik indie</w:t>
      </w:r>
      <w:r w:rsidR="00A80C2C">
        <w:rPr>
          <w:rFonts w:asciiTheme="minorHAnsi" w:hAnsiTheme="minorHAnsi"/>
        </w:rPr>
        <w:t>n nodig een (online)woordenboek.</w:t>
      </w:r>
    </w:p>
    <w:p w:rsidR="00AF3508" w:rsidRDefault="00AF3508" w:rsidP="004F350C">
      <w:pPr>
        <w:rPr>
          <w:rFonts w:asciiTheme="minorHAnsi" w:hAnsiTheme="minorHAnsi"/>
        </w:rPr>
      </w:pPr>
    </w:p>
    <w:p w:rsidR="00AF3508" w:rsidRPr="00A76F9D" w:rsidRDefault="00AF3508" w:rsidP="004F350C">
      <w:pPr>
        <w:rPr>
          <w:rFonts w:asciiTheme="minorHAnsi" w:hAnsiTheme="minorHAnsi"/>
          <w:b/>
        </w:rPr>
      </w:pPr>
    </w:p>
    <w:p w:rsidR="00CF0F8E" w:rsidRPr="00AF3508" w:rsidRDefault="00CF0F8E" w:rsidP="00CF0F8E">
      <w:pPr>
        <w:rPr>
          <w:rFonts w:asciiTheme="minorHAnsi" w:hAnsiTheme="minorHAnsi"/>
          <w:b/>
          <w:sz w:val="28"/>
          <w:szCs w:val="28"/>
        </w:rPr>
      </w:pPr>
      <w:r w:rsidRPr="00AF3508">
        <w:rPr>
          <w:rFonts w:asciiTheme="minorHAnsi" w:hAnsiTheme="minorHAnsi"/>
          <w:b/>
          <w:sz w:val="28"/>
          <w:szCs w:val="28"/>
        </w:rPr>
        <w:t>Stappenplan</w:t>
      </w:r>
    </w:p>
    <w:p w:rsidR="00AF3508" w:rsidRPr="00A76F9D" w:rsidRDefault="00AF3508" w:rsidP="00CF0F8E">
      <w:pPr>
        <w:rPr>
          <w:rFonts w:asciiTheme="minorHAnsi" w:hAnsiTheme="minorHAnsi"/>
          <w:b/>
        </w:rPr>
      </w:pPr>
    </w:p>
    <w:p w:rsidR="00CF0F8E" w:rsidRPr="002369C1" w:rsidRDefault="00CF0F8E" w:rsidP="00AF3508">
      <w:pPr>
        <w:pStyle w:val="Lijstalinea"/>
        <w:numPr>
          <w:ilvl w:val="0"/>
          <w:numId w:val="3"/>
        </w:numPr>
        <w:spacing w:afterLines="160" w:after="384" w:line="259" w:lineRule="auto"/>
        <w:ind w:left="357" w:hanging="357"/>
      </w:pPr>
      <w:r>
        <w:t xml:space="preserve">Ga naar deze link </w:t>
      </w:r>
      <w:hyperlink r:id="rId9" w:history="1">
        <w:r w:rsidRPr="00E01BF2">
          <w:rPr>
            <w:rStyle w:val="Hyperlink"/>
          </w:rPr>
          <w:t>www.cm.be</w:t>
        </w:r>
      </w:hyperlink>
    </w:p>
    <w:p w:rsidR="00CF0F8E" w:rsidRDefault="00CF0F8E" w:rsidP="00AF3508">
      <w:pPr>
        <w:pStyle w:val="Lijstalinea"/>
        <w:numPr>
          <w:ilvl w:val="0"/>
          <w:numId w:val="3"/>
        </w:numPr>
        <w:spacing w:afterLines="160" w:after="384" w:line="259" w:lineRule="auto"/>
        <w:ind w:left="357" w:hanging="357"/>
      </w:pPr>
      <w:r>
        <w:t>Ga naar ‘Wat te doen bij’</w:t>
      </w:r>
    </w:p>
    <w:p w:rsidR="00CF0F8E" w:rsidRDefault="00CF0F8E" w:rsidP="00AF3508">
      <w:pPr>
        <w:pStyle w:val="Lijstalinea"/>
        <w:numPr>
          <w:ilvl w:val="0"/>
          <w:numId w:val="3"/>
        </w:numPr>
        <w:spacing w:afterLines="160" w:after="384" w:line="259" w:lineRule="auto"/>
        <w:ind w:left="357" w:hanging="357"/>
      </w:pPr>
      <w:r>
        <w:t>Klik op ‘Ziekte of ongeval’</w:t>
      </w:r>
    </w:p>
    <w:p w:rsidR="00CF0F8E" w:rsidRDefault="00CF0F8E" w:rsidP="00AF3508">
      <w:pPr>
        <w:pStyle w:val="Lijstalinea"/>
        <w:numPr>
          <w:ilvl w:val="0"/>
          <w:numId w:val="3"/>
        </w:numPr>
        <w:spacing w:afterLines="160" w:after="384" w:line="259" w:lineRule="auto"/>
        <w:ind w:left="357" w:hanging="357"/>
      </w:pPr>
      <w:r>
        <w:t>Ga naar ‘Terugbetaling ziektekosten’</w:t>
      </w:r>
    </w:p>
    <w:p w:rsidR="00CF0F8E" w:rsidRPr="002369C1" w:rsidRDefault="00CF0F8E" w:rsidP="00AF3508">
      <w:pPr>
        <w:pStyle w:val="Lijstalinea"/>
        <w:numPr>
          <w:ilvl w:val="0"/>
          <w:numId w:val="3"/>
        </w:numPr>
        <w:spacing w:afterLines="160" w:after="384" w:line="259" w:lineRule="auto"/>
        <w:ind w:left="357" w:hanging="357"/>
      </w:pPr>
      <w:r>
        <w:t>Klik op ‘Verjaringstermijn’</w:t>
      </w:r>
      <w:bookmarkStart w:id="0" w:name="_GoBack"/>
      <w:bookmarkEnd w:id="0"/>
    </w:p>
    <w:p w:rsidR="00CF0F8E" w:rsidRPr="002369C1" w:rsidRDefault="00CF0F8E" w:rsidP="00AF3508">
      <w:pPr>
        <w:pStyle w:val="Lijstalinea"/>
        <w:numPr>
          <w:ilvl w:val="0"/>
          <w:numId w:val="3"/>
        </w:numPr>
        <w:spacing w:afterLines="160" w:after="384" w:line="259" w:lineRule="auto"/>
        <w:ind w:left="357" w:hanging="357"/>
      </w:pPr>
      <w:r w:rsidRPr="002369C1">
        <w:t>Zoek de informatie. Antwoord op de vraag.</w:t>
      </w:r>
    </w:p>
    <w:p w:rsidR="00CF0F8E" w:rsidRDefault="004F350C" w:rsidP="00A80C2C">
      <w:pPr>
        <w:pStyle w:val="Lijstalinea"/>
        <w:numPr>
          <w:ilvl w:val="0"/>
          <w:numId w:val="3"/>
        </w:numPr>
        <w:tabs>
          <w:tab w:val="left" w:pos="2070"/>
        </w:tabs>
        <w:spacing w:afterLines="160" w:after="384" w:line="360" w:lineRule="auto"/>
        <w:ind w:left="357" w:hanging="357"/>
      </w:pPr>
      <w:r>
        <w:t>Hoe</w:t>
      </w:r>
      <w:r w:rsidR="00CF0F8E">
        <w:t>lang blijven getuigschriften voor verstrekte hulp (briefje voor de mutualiteit</w:t>
      </w:r>
      <w:r>
        <w:t>)</w:t>
      </w:r>
      <w:r w:rsidR="00CF0F8E">
        <w:t xml:space="preserve"> geldig?  </w:t>
      </w:r>
      <w:r>
        <w:t>…………………………………………………………………………………………</w:t>
      </w:r>
    </w:p>
    <w:p w:rsidR="00AF3508" w:rsidRDefault="00CF0F8E" w:rsidP="00AF3508">
      <w:pPr>
        <w:pStyle w:val="Lijstalinea"/>
        <w:numPr>
          <w:ilvl w:val="0"/>
          <w:numId w:val="3"/>
        </w:numPr>
        <w:tabs>
          <w:tab w:val="left" w:pos="2070"/>
        </w:tabs>
        <w:spacing w:afterLines="160" w:after="384" w:line="259" w:lineRule="auto"/>
        <w:ind w:left="357" w:hanging="357"/>
      </w:pPr>
      <w:r>
        <w:t>Vertel het aan je leerkracht.</w:t>
      </w:r>
      <w:r w:rsidRPr="00A76F9D">
        <w:tab/>
      </w:r>
    </w:p>
    <w:p w:rsidR="00AF3508" w:rsidRPr="00A76F9D" w:rsidRDefault="00AF3508" w:rsidP="00AF3508">
      <w:pPr>
        <w:tabs>
          <w:tab w:val="left" w:pos="2070"/>
        </w:tabs>
      </w:pP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0F8E" w:rsidRPr="00A76F9D" w:rsidTr="00792B4A">
        <w:tc>
          <w:tcPr>
            <w:tcW w:w="9212" w:type="dxa"/>
          </w:tcPr>
          <w:p w:rsidR="00DA28CD" w:rsidRDefault="00DA28CD" w:rsidP="00792B4A">
            <w:pPr>
              <w:rPr>
                <w:rFonts w:asciiTheme="minorHAnsi" w:hAnsiTheme="minorHAnsi"/>
                <w:b/>
              </w:rPr>
            </w:pPr>
          </w:p>
          <w:p w:rsidR="00CF0F8E" w:rsidRDefault="00CF0F8E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Zelfevaluatie</w:t>
            </w:r>
          </w:p>
          <w:p w:rsidR="00DA28CD" w:rsidRPr="00A76F9D" w:rsidRDefault="00DA28CD" w:rsidP="00792B4A">
            <w:pPr>
              <w:rPr>
                <w:rFonts w:asciiTheme="minorHAnsi" w:hAnsiTheme="minorHAnsi"/>
                <w:b/>
              </w:rPr>
            </w:pPr>
          </w:p>
          <w:p w:rsidR="00CF0F8E" w:rsidRPr="00A76F9D" w:rsidRDefault="00CF0F8E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kon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alleen.</w:t>
            </w:r>
          </w:p>
          <w:p w:rsidR="00CF0F8E" w:rsidRPr="00A76F9D" w:rsidRDefault="00CF0F8E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met hulp.</w:t>
            </w:r>
          </w:p>
          <w:p w:rsidR="00CF0F8E" w:rsidRPr="00A76F9D" w:rsidRDefault="00CF0F8E" w:rsidP="00792B4A">
            <w:pPr>
              <w:ind w:left="1416" w:firstLine="708"/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nog niet.</w:t>
            </w:r>
          </w:p>
          <w:p w:rsidR="00CF0F8E" w:rsidRPr="00A76F9D" w:rsidRDefault="00CF0F8E" w:rsidP="00792B4A">
            <w:pPr>
              <w:rPr>
                <w:rFonts w:asciiTheme="minorHAnsi" w:hAnsiTheme="minorHAnsi"/>
              </w:rPr>
            </w:pPr>
          </w:p>
          <w:p w:rsidR="00CF0F8E" w:rsidRPr="00A76F9D" w:rsidRDefault="00CF0F8E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heb voor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 </w:t>
            </w:r>
            <w:r w:rsidRPr="00A76F9D">
              <w:rPr>
                <w:rFonts w:asciiTheme="minorHAnsi" w:hAnsiTheme="minorHAnsi"/>
              </w:rPr>
              <w:tab/>
              <w:t>Nederlands gebruikt.</w:t>
            </w:r>
          </w:p>
          <w:p w:rsidR="00CF0F8E" w:rsidRPr="00A76F9D" w:rsidRDefault="00CF0F8E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een beetje </w:t>
            </w:r>
          </w:p>
          <w:p w:rsidR="00DA28CD" w:rsidRDefault="00CF0F8E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geen </w:t>
            </w:r>
          </w:p>
          <w:p w:rsidR="00CF0F8E" w:rsidRPr="00A76F9D" w:rsidRDefault="00CF0F8E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ab/>
            </w:r>
          </w:p>
        </w:tc>
      </w:tr>
    </w:tbl>
    <w:p w:rsidR="00CF0F8E" w:rsidRPr="00AF3508" w:rsidRDefault="00CF0F8E" w:rsidP="00AF3508">
      <w:pPr>
        <w:spacing w:after="160" w:line="259" w:lineRule="auto"/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lastRenderedPageBreak/>
        <w:t>Evaluatie door de leerkracht</w:t>
      </w:r>
    </w:p>
    <w:p w:rsidR="00CF0F8E" w:rsidRPr="00A76F9D" w:rsidRDefault="00CF0F8E" w:rsidP="00CF0F8E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CF0F8E" w:rsidRPr="00A76F9D" w:rsidTr="004F350C">
        <w:tc>
          <w:tcPr>
            <w:tcW w:w="1702" w:type="dxa"/>
            <w:shd w:val="clear" w:color="auto" w:fill="C5E0B3" w:themeFill="accent6" w:themeFillTint="66"/>
          </w:tcPr>
          <w:p w:rsidR="00CF0F8E" w:rsidRPr="00A76F9D" w:rsidRDefault="00CF0F8E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CF0F8E" w:rsidRPr="00A76F9D" w:rsidRDefault="00CF0F8E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CF0F8E" w:rsidRPr="00A76F9D" w:rsidRDefault="00CF0F8E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CF0F8E" w:rsidRPr="00A76F9D" w:rsidRDefault="00CF0F8E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CF0F8E" w:rsidRPr="00A76F9D" w:rsidRDefault="00CF0F8E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CF0F8E" w:rsidRPr="00A76F9D" w:rsidRDefault="00EC04A5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4F350C" w:rsidRPr="00A76F9D" w:rsidTr="00792B4A">
        <w:tc>
          <w:tcPr>
            <w:tcW w:w="1702" w:type="dxa"/>
            <w:vMerge w:val="restart"/>
          </w:tcPr>
          <w:p w:rsidR="004F350C" w:rsidRPr="00A76F9D" w:rsidRDefault="004F350C" w:rsidP="00C26D69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C51EDB1" wp14:editId="5E1869DA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4F350C" w:rsidRPr="00A76F9D" w:rsidRDefault="004F350C" w:rsidP="00C26D69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:rsidR="004F350C" w:rsidRPr="00A76F9D" w:rsidRDefault="004F350C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relevante gegevens selecteren uit informatieve teksten (BESCHRIJVEND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4F350C" w:rsidRPr="00A76F9D" w:rsidRDefault="004F350C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4F350C" w:rsidRPr="00A76F9D" w:rsidRDefault="004F350C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4F350C" w:rsidRPr="00A76F9D" w:rsidRDefault="004F350C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F350C" w:rsidRPr="00A76F9D" w:rsidTr="00792B4A">
        <w:tc>
          <w:tcPr>
            <w:tcW w:w="1702" w:type="dxa"/>
            <w:vMerge/>
          </w:tcPr>
          <w:p w:rsidR="004F350C" w:rsidRPr="00A76F9D" w:rsidRDefault="004F350C" w:rsidP="00C26D69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4F350C" w:rsidRPr="00A76F9D" w:rsidRDefault="004F350C" w:rsidP="00C26D69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4F350C" w:rsidRPr="00A76F9D" w:rsidRDefault="004F350C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4F350C" w:rsidRPr="00A76F9D" w:rsidRDefault="004F350C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4F350C" w:rsidRPr="00A76F9D" w:rsidRDefault="004F350C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4F350C" w:rsidRPr="00A76F9D" w:rsidRDefault="004F350C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A28CD" w:rsidRPr="00A76F9D" w:rsidTr="00792B4A">
        <w:tc>
          <w:tcPr>
            <w:tcW w:w="1702" w:type="dxa"/>
          </w:tcPr>
          <w:p w:rsidR="00DA28CD" w:rsidRPr="00A76F9D" w:rsidRDefault="005C3D14" w:rsidP="005C3D14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1F16523" wp14:editId="74C19A7F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A28CD" w:rsidRPr="00A76F9D" w:rsidRDefault="00DA28CD" w:rsidP="00C26D69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025</w:t>
            </w:r>
          </w:p>
        </w:tc>
        <w:tc>
          <w:tcPr>
            <w:tcW w:w="3739" w:type="dxa"/>
          </w:tcPr>
          <w:p w:rsidR="00DA28CD" w:rsidRPr="00A76F9D" w:rsidRDefault="00DA28C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uit schriftelijke informatie eenvoudige, concrete gegevens noteren (STRUCTUREREND</w:t>
            </w:r>
            <w:r>
              <w:rPr>
                <w:rFonts w:asciiTheme="minorHAnsi" w:hAnsiTheme="minorHAnsi"/>
              </w:rPr>
              <w:t>)</w:t>
            </w:r>
            <w:r w:rsidR="004F350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DA28CD" w:rsidRPr="00A76F9D" w:rsidRDefault="00DA28C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DA28CD" w:rsidRPr="00A76F9D" w:rsidRDefault="00DA28C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DA28CD" w:rsidRPr="00A76F9D" w:rsidRDefault="00DA28C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A28CD" w:rsidRPr="00A76F9D" w:rsidTr="00792B4A">
        <w:tc>
          <w:tcPr>
            <w:tcW w:w="1702" w:type="dxa"/>
          </w:tcPr>
          <w:p w:rsidR="00DA28CD" w:rsidRPr="00A76F9D" w:rsidRDefault="005C3D14" w:rsidP="005C3D14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E749DB1" wp14:editId="3AD27474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A28CD" w:rsidRPr="00A76F9D" w:rsidRDefault="00DA28CD" w:rsidP="00C26D69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DA28CD" w:rsidRPr="00A76F9D" w:rsidRDefault="00DA28C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4F350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DA28CD" w:rsidRPr="00A76F9D" w:rsidRDefault="00DA28C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DA28CD" w:rsidRPr="00A76F9D" w:rsidRDefault="00DA28C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DA28CD" w:rsidRPr="00A76F9D" w:rsidRDefault="00DA28CD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F0F8E" w:rsidRPr="004F350C" w:rsidRDefault="004F350C" w:rsidP="00CF0F8E">
      <w:pPr>
        <w:rPr>
          <w:rFonts w:asciiTheme="minorHAnsi" w:hAnsiTheme="minorHAnsi"/>
          <w:sz w:val="18"/>
          <w:szCs w:val="18"/>
        </w:rPr>
      </w:pPr>
      <w:r w:rsidRPr="004F350C">
        <w:rPr>
          <w:rFonts w:asciiTheme="minorHAnsi" w:hAnsiTheme="minorHAnsi"/>
          <w:sz w:val="18"/>
          <w:szCs w:val="18"/>
        </w:rPr>
        <w:t xml:space="preserve">+ </w:t>
      </w:r>
      <w:r w:rsidR="00CF0F8E" w:rsidRPr="004F350C">
        <w:rPr>
          <w:rFonts w:asciiTheme="minorHAnsi" w:hAnsiTheme="minorHAnsi"/>
          <w:sz w:val="18"/>
          <w:szCs w:val="18"/>
        </w:rPr>
        <w:t>bereikt</w:t>
      </w:r>
      <w:r w:rsidRPr="004F350C">
        <w:rPr>
          <w:rFonts w:asciiTheme="minorHAnsi" w:hAnsiTheme="minorHAnsi"/>
          <w:sz w:val="18"/>
          <w:szCs w:val="18"/>
        </w:rPr>
        <w:t xml:space="preserve">, +/- gedeeltelijk bereikt, - </w:t>
      </w:r>
      <w:r w:rsidR="00CF0F8E" w:rsidRPr="004F350C">
        <w:rPr>
          <w:rFonts w:asciiTheme="minorHAnsi" w:hAnsiTheme="minorHAnsi"/>
          <w:sz w:val="18"/>
          <w:szCs w:val="18"/>
        </w:rPr>
        <w:t>niet bereikt</w:t>
      </w: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  <w:b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Pr="00A76F9D" w:rsidRDefault="00CF0F8E" w:rsidP="00CF0F8E">
      <w:pPr>
        <w:rPr>
          <w:rFonts w:asciiTheme="minorHAnsi" w:hAnsiTheme="minorHAnsi"/>
        </w:rPr>
      </w:pPr>
    </w:p>
    <w:p w:rsidR="00CF0F8E" w:rsidRDefault="00CF0F8E" w:rsidP="00CF0F8E"/>
    <w:p w:rsidR="00D80078" w:rsidRDefault="00D80078"/>
    <w:sectPr w:rsidR="00D8007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3F" w:rsidRDefault="00D8483F">
      <w:r>
        <w:separator/>
      </w:r>
    </w:p>
  </w:endnote>
  <w:endnote w:type="continuationSeparator" w:id="0">
    <w:p w:rsidR="00D8483F" w:rsidRDefault="00D8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C4" w:rsidRDefault="00472FC4" w:rsidP="00472FC4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3E92549F" wp14:editId="0EC5283D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11 – Wat kan ik –              Werkblad opdracht 3 – Rol administrator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A80C2C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472FC4" w:rsidRDefault="00472FC4" w:rsidP="00472FC4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472FC4" w:rsidRDefault="00472F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3F" w:rsidRDefault="00D8483F">
      <w:r>
        <w:separator/>
      </w:r>
    </w:p>
  </w:footnote>
  <w:footnote w:type="continuationSeparator" w:id="0">
    <w:p w:rsidR="00D8483F" w:rsidRDefault="00D8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8E7"/>
    <w:multiLevelType w:val="hybridMultilevel"/>
    <w:tmpl w:val="1E56528E"/>
    <w:lvl w:ilvl="0" w:tplc="D66A24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B20C4"/>
    <w:multiLevelType w:val="hybridMultilevel"/>
    <w:tmpl w:val="4DFE6E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76BAE"/>
    <w:multiLevelType w:val="hybridMultilevel"/>
    <w:tmpl w:val="6ADE3D52"/>
    <w:lvl w:ilvl="0" w:tplc="B2469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5652"/>
    <w:multiLevelType w:val="hybridMultilevel"/>
    <w:tmpl w:val="220C7FA6"/>
    <w:lvl w:ilvl="0" w:tplc="31281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9568F"/>
    <w:multiLevelType w:val="hybridMultilevel"/>
    <w:tmpl w:val="E78EE5A8"/>
    <w:lvl w:ilvl="0" w:tplc="23CCAE0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8F4721"/>
    <w:multiLevelType w:val="hybridMultilevel"/>
    <w:tmpl w:val="415E18E0"/>
    <w:lvl w:ilvl="0" w:tplc="9C723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8E"/>
    <w:rsid w:val="00472FC4"/>
    <w:rsid w:val="004F350C"/>
    <w:rsid w:val="005C3D14"/>
    <w:rsid w:val="00A4146D"/>
    <w:rsid w:val="00A80C2C"/>
    <w:rsid w:val="00AF3508"/>
    <w:rsid w:val="00CF0F8E"/>
    <w:rsid w:val="00D80078"/>
    <w:rsid w:val="00D8483F"/>
    <w:rsid w:val="00DA28C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0F8E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0F8E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CF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0F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F8E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CF0F8E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0F8E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0F8E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0F8E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0F8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F8E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472F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2FC4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0F8E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0F8E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CF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0F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F8E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CF0F8E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0F8E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0F8E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0F8E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0F8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F8E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472F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2FC4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m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8</cp:revision>
  <dcterms:created xsi:type="dcterms:W3CDTF">2015-07-09T13:39:00Z</dcterms:created>
  <dcterms:modified xsi:type="dcterms:W3CDTF">2015-09-24T19:00:00Z</dcterms:modified>
</cp:coreProperties>
</file>